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83" w:rsidRPr="00862AF3" w:rsidRDefault="00FE3483" w:rsidP="00FE3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862AF3">
        <w:rPr>
          <w:rFonts w:ascii="Times New Roman" w:hAnsi="Times New Roman"/>
          <w:sz w:val="24"/>
          <w:szCs w:val="24"/>
        </w:rPr>
        <w:t xml:space="preserve">Jonavos rajono savivaldybės tarybos                        </w:t>
      </w:r>
    </w:p>
    <w:p w:rsidR="00FE3483" w:rsidRDefault="00FE3483" w:rsidP="00FE34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2A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2AF3">
        <w:rPr>
          <w:rFonts w:ascii="Times New Roman" w:hAnsi="Times New Roman"/>
          <w:sz w:val="24"/>
          <w:szCs w:val="24"/>
        </w:rPr>
        <w:t>2018 m. vasario 8 d. sprendimo 1TS-</w:t>
      </w:r>
    </w:p>
    <w:p w:rsidR="00FE3483" w:rsidRPr="00FE3483" w:rsidRDefault="00FE3483" w:rsidP="00FE34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2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:rsidR="00FE3483" w:rsidRDefault="00FE3483" w:rsidP="00AB48A7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A57C5" w:rsidRPr="000122CB" w:rsidRDefault="009951B1" w:rsidP="00AB48A7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SOCIALINI</w:t>
      </w:r>
      <w:r w:rsidR="003256D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2CB" w:rsidRPr="000122CB">
        <w:rPr>
          <w:rFonts w:ascii="Times New Roman" w:hAnsi="Times New Roman" w:cs="Times New Roman"/>
          <w:b/>
          <w:sz w:val="24"/>
          <w:szCs w:val="24"/>
        </w:rPr>
        <w:t xml:space="preserve"> BŪST</w:t>
      </w:r>
      <w:r w:rsidR="003256DA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2CB" w:rsidRPr="000122CB">
        <w:rPr>
          <w:rFonts w:ascii="Times New Roman" w:hAnsi="Times New Roman" w:cs="Times New Roman"/>
          <w:b/>
          <w:sz w:val="24"/>
          <w:szCs w:val="24"/>
        </w:rPr>
        <w:t xml:space="preserve"> FONDAS</w:t>
      </w:r>
    </w:p>
    <w:p w:rsidR="000122CB" w:rsidRDefault="000122CB" w:rsidP="00AB48A7">
      <w:pPr>
        <w:tabs>
          <w:tab w:val="left" w:pos="3828"/>
        </w:tabs>
        <w:jc w:val="both"/>
        <w:rPr>
          <w:rFonts w:ascii="Times New Roman" w:hAnsi="Times New Roman" w:cs="Times New Roman"/>
          <w:b/>
        </w:rPr>
      </w:pPr>
    </w:p>
    <w:p w:rsidR="00FB695A" w:rsidRDefault="00FB695A" w:rsidP="00AB48A7">
      <w:pPr>
        <w:tabs>
          <w:tab w:val="left" w:pos="3828"/>
        </w:tabs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Eil.</w:t>
      </w:r>
      <w:r w:rsidRPr="00FB695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Adresas                      </w:t>
      </w:r>
      <w:r w:rsidR="00674CAE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kambarių         būsto plotas </w:t>
      </w:r>
    </w:p>
    <w:p w:rsidR="00FB695A" w:rsidRDefault="00FB695A" w:rsidP="00AB48A7">
      <w:pPr>
        <w:tabs>
          <w:tab w:val="left" w:pos="3828"/>
        </w:tabs>
        <w:spacing w:after="0"/>
        <w:ind w:firstLine="3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Nr. </w:t>
      </w:r>
      <w:r w:rsidRPr="00FB695A">
        <w:rPr>
          <w:rFonts w:ascii="Times New Roman" w:hAnsi="Times New Roman" w:cs="Times New Roman"/>
          <w:b/>
        </w:rPr>
        <w:t xml:space="preserve"> </w:t>
      </w:r>
      <w:r w:rsidR="00AB48A7">
        <w:rPr>
          <w:rFonts w:ascii="Times New Roman" w:hAnsi="Times New Roman" w:cs="Times New Roman"/>
          <w:b/>
        </w:rPr>
        <w:t xml:space="preserve">                                                   </w:t>
      </w:r>
      <w:r>
        <w:rPr>
          <w:rFonts w:ascii="Times New Roman" w:hAnsi="Times New Roman" w:cs="Times New Roman"/>
          <w:b/>
        </w:rPr>
        <w:t xml:space="preserve">skaičius </w:t>
      </w:r>
    </w:p>
    <w:p w:rsidR="00FB695A" w:rsidRDefault="00FB695A" w:rsidP="00AB48A7">
      <w:pPr>
        <w:tabs>
          <w:tab w:val="left" w:pos="3828"/>
        </w:tabs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9069C">
        <w:rPr>
          <w:rFonts w:ascii="Times New Roman" w:hAnsi="Times New Roman" w:cs="Times New Roman"/>
          <w:b/>
        </w:rPr>
        <w:tab/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1-10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31,52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3-2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3-14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6-56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7-33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50,75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8-43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8-52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9-17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37,40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A.Kulviečio g. 14-10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31,82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A.Kulviečio g. 14-43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32,67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A.Kulviečio g. 14-49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31,80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A.Kulviečio g. 16-45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55,50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54,34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18-18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52,17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54,53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55,14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52,60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18-30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A.Kulviečio g. 21-32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4-1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4-2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24,98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6-1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Ąžuolų g. 6-3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29,80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Birutės g. 8-13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6-30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8-107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49,66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8-108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35,92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8-110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8-111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>Chemikų g. 8-207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37,57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37,79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8-210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32,22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8-307A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16,83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13-26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25-30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26-3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31-41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31-43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63,58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39-17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41-3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64-17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64-25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66-1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39,55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66-12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40,04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66-28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40,02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80-3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104-13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130-1</w:t>
      </w:r>
      <w:r w:rsidRPr="00F9069C">
        <w:rPr>
          <w:rFonts w:ascii="Times New Roman" w:hAnsi="Times New Roman" w:cs="Times New Roman"/>
        </w:rPr>
        <w:tab/>
        <w:t>4</w:t>
      </w:r>
      <w:r w:rsidRPr="00F9069C">
        <w:rPr>
          <w:rFonts w:ascii="Times New Roman" w:hAnsi="Times New Roman" w:cs="Times New Roman"/>
        </w:rPr>
        <w:tab/>
        <w:t>73,38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45,60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130-21</w:t>
      </w:r>
      <w:r w:rsidRPr="00F9069C">
        <w:rPr>
          <w:rFonts w:ascii="Times New Roman" w:hAnsi="Times New Roman" w:cs="Times New Roman"/>
        </w:rPr>
        <w:tab/>
        <w:t>4</w:t>
      </w:r>
      <w:r w:rsidRPr="00F9069C">
        <w:rPr>
          <w:rFonts w:ascii="Times New Roman" w:hAnsi="Times New Roman" w:cs="Times New Roman"/>
        </w:rPr>
        <w:tab/>
        <w:t>74,32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130-28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34,35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Chemikų g. 130-36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33,60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48,41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Chemikų g. 132-15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32,74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50,21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51,29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- 19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lastRenderedPageBreak/>
        <w:t xml:space="preserve">Dariaus ir Girėno g. 1A - 26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32,88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49,80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50,70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- 39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34,50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33,87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51,23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34,19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34,47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- 59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33,90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49,86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34,26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33,74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Dariaus ir Girėno g. 1A - 64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50,99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Fabriko g.14-5B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J.Biliūno g. 2A-4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J.Ralio g. 5-16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42,02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J.Ralio g. 5-21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42,30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J.Ralio g. 8-15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J.Ralio g. 12-33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5-45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91-36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28,06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93-40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16,37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100-11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24,58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100-12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38,29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29,50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Kauno g. 100-49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29,90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Kęstučio g. 16A-44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3-11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3-51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11-17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Klaipėdos g. 11-28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2A-16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28,12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27,78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2A-38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37,24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36,35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2A-61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2A-64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23,87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28,05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2B-12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2B-34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2B-40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23,42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37,17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2B-66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3-32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3A-29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3B-4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23,75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6-46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11-50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16-34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16-53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20-14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20-43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22-15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34-10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34-24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23,61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34-27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34-48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Kosmonautų g. 42-34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46-32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Kosmonautų g. 46-58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1-35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1-39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29,24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37,16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1-71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29,20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5-15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34,82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28,79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15-51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15-86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15-98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19-24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Lietavos g. 21-7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49,63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47,26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23-57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23-58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23-63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23-70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23-82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25-21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29-60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27,62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37-38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Lietavos g. 37-44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10-503A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11,66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10-506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14-9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Mokyklos g. 14-12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49,40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P.Vaičiūno g. 10-15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P.Vaičiūno g. 12-29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31,40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P.Vaičiūno g. 12-55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P.Vaičiūno g. 14-15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P.Vaičiūno g. 18-21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P.Vaičiūno g. 18-29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49,78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15-4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15-29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19-31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21-31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20,06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26,66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29-48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20,22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29-59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19,99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29-60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29-69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20,14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29-72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20,35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29-95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21,10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29-99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20,29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29-101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26,51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31-34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31-37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Panerių g. 31-49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Parko g. 3-35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57,69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Prezidento g. 18-21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31-31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44,81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37A-46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32,71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37A-65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33,14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37A-71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33,01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40-31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43-26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33,75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43-49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43-55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33,57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43-100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Sodų g. 50A-84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46,99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60-2 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Sodų g. 60-29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5-11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5-14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Taikos g. 5-55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Vilniaus g. 35-23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Vilniaus g. 40-5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28,52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Žalioji g. 6-4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58,33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takas 6-25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64,35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Žemaitės g. 5-5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8-11 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8-15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8-28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8-34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8-41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8-57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8-59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10-6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43,77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10-8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53,52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24,59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10-19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53,52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10-24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40,47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56,30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10-27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68,73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54,25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54,25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Karaliaus Mindaugo g. 10-37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Laumės g. 2-2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25,08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25,49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6-17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6-38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6-43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31,15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8-18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8-25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8-27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8-34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8-36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8-41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8-42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8-46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8-50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8-58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47,71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63,85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8-62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31,42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8-71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31,13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25,48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10-7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55,65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24,37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25,24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10-19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35,01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10-22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10-35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10-40 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45,00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10-44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34,37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10-45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Piliakalnio g. 14-16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50,46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Piliakalnio g. 14-46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2-1   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61,15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43,67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2-10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61,15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2-20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44,20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2-38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44,19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44,19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2-47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2-48    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61,43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2-59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3-3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64,86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3-30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64,52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4-14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50,68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4-46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64,54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4-53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4-62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4-74    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5-18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62,48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5-26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5-29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52,27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5-37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63,00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63,03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7-21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7-29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63,23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7-33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7-43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47,42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7-55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7-65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7-70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7-71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30,73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10-116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10-123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34,27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33,82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36,54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10-223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34,24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10-301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10-322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35,55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35,00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10-408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34,76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10-413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35,70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10-423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10-424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10-506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34,95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35,91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10-509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35,11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36,23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35,63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10-519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36,76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10-522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34,44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Ruklio g. 10-524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14-18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45,20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14-20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34,09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14-32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33,96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14-33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44,80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14-42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45,51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Ruklio g. 14-43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45,62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1-9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1-20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33,29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1-28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1-36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47,08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47,10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1-55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3-28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5-11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5-23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36,47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5-42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5-44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5-50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36,36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5-51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64,22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Rupeikio g. 5-62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5-68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Rupeikio g. 7-11     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50,25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Rupeikio g. 7-41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36,76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</w:t>
      </w:r>
      <w:r w:rsidR="00F9069C" w:rsidRPr="00F9069C">
        <w:rPr>
          <w:rFonts w:ascii="Times New Roman" w:hAnsi="Times New Roman" w:cs="Times New Roman"/>
        </w:rPr>
        <w:t>Bukon</w:t>
      </w:r>
      <w:r>
        <w:rPr>
          <w:rFonts w:ascii="Times New Roman" w:hAnsi="Times New Roman" w:cs="Times New Roman"/>
        </w:rPr>
        <w:t>ių k.</w:t>
      </w:r>
      <w:r w:rsidR="00F9069C" w:rsidRPr="00F9069C">
        <w:rPr>
          <w:rFonts w:ascii="Times New Roman" w:hAnsi="Times New Roman" w:cs="Times New Roman"/>
        </w:rPr>
        <w:t>, Parko g. 7</w:t>
      </w:r>
      <w:r w:rsidR="00F9069C" w:rsidRPr="00F9069C">
        <w:rPr>
          <w:rFonts w:ascii="Times New Roman" w:hAnsi="Times New Roman" w:cs="Times New Roman"/>
        </w:rPr>
        <w:tab/>
        <w:t>5</w:t>
      </w:r>
      <w:r w:rsidR="00F9069C" w:rsidRPr="00F9069C">
        <w:rPr>
          <w:rFonts w:ascii="Times New Roman" w:hAnsi="Times New Roman" w:cs="Times New Roman"/>
        </w:rPr>
        <w:tab/>
        <w:t>189,04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39,98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3-3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46,65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3-5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56,02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46,30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3-7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45,81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Biržulių k., Nr. 3-8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53,00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Liepių k., Plento g. 5-1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65,08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Liepių k., Plento g. 9-2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41,97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Liepių k., Plento g. 11-2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84,06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Liepių k., Plento g. 11-3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62,19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Liepių k., Plento g. 11-4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21,99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Bukonių sen., Liepių k., Plento g. 11-5  </w:t>
      </w:r>
      <w:r w:rsidR="00157810">
        <w:rPr>
          <w:rFonts w:ascii="Times New Roman" w:hAnsi="Times New Roman" w:cs="Times New Roman"/>
        </w:rPr>
        <w:t xml:space="preserve"> 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79,32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Liepių k., Plento g.  36</w:t>
      </w:r>
      <w:r w:rsidRPr="00F9069C">
        <w:rPr>
          <w:rFonts w:ascii="Times New Roman" w:hAnsi="Times New Roman" w:cs="Times New Roman"/>
        </w:rPr>
        <w:tab/>
        <w:t>5</w:t>
      </w:r>
      <w:r w:rsidRPr="00F9069C">
        <w:rPr>
          <w:rFonts w:ascii="Times New Roman" w:hAnsi="Times New Roman" w:cs="Times New Roman"/>
        </w:rPr>
        <w:tab/>
        <w:t>96,77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40,78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35,21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3-4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38,94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Bukonių sen., Petrašiūnų k., Mačionių g. 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69,66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Dumsių sen., Gaižiūnų k., Geležinkelio g. 19-6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47,17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Kulvos sen., Preišiogalėlės k., Žiedo g. 4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74,72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Šilų sen., Šilų k., Lokio g. </w:t>
      </w:r>
      <w:r w:rsidR="00F9069C" w:rsidRPr="00F9069C">
        <w:rPr>
          <w:rFonts w:ascii="Times New Roman" w:hAnsi="Times New Roman" w:cs="Times New Roman"/>
        </w:rPr>
        <w:t xml:space="preserve">  5-1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38,20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 5-3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14,96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 5-5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15,40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5-7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15,38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 xml:space="preserve">5-9 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15,29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5-10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17,50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5-11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17,36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5-12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15,02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5-13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15,08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5-14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15,35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5-15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2</w:t>
      </w:r>
      <w:r w:rsidR="00F9069C" w:rsidRPr="00F9069C">
        <w:rPr>
          <w:rFonts w:ascii="Times New Roman" w:hAnsi="Times New Roman" w:cs="Times New Roman"/>
        </w:rPr>
        <w:tab/>
        <w:t>58,35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5-16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15,11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5-17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14,84</w:t>
      </w:r>
    </w:p>
    <w:p w:rsidR="00F9069C" w:rsidRPr="00F9069C" w:rsidRDefault="00157810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Šilų sen., Šilų k., Lokio g. </w:t>
      </w:r>
      <w:r w:rsidRPr="00F9069C">
        <w:rPr>
          <w:rFonts w:ascii="Times New Roman" w:hAnsi="Times New Roman" w:cs="Times New Roman"/>
        </w:rPr>
        <w:t xml:space="preserve">  </w:t>
      </w:r>
      <w:r w:rsidR="00F9069C" w:rsidRPr="00F9069C">
        <w:rPr>
          <w:rFonts w:ascii="Times New Roman" w:hAnsi="Times New Roman" w:cs="Times New Roman"/>
        </w:rPr>
        <w:t>5-18</w:t>
      </w:r>
      <w:r w:rsidR="00F9069C"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="00F9069C" w:rsidRPr="00F9069C">
        <w:rPr>
          <w:rFonts w:ascii="Times New Roman" w:hAnsi="Times New Roman" w:cs="Times New Roman"/>
        </w:rPr>
        <w:t>1</w:t>
      </w:r>
      <w:r w:rsidR="00F9069C" w:rsidRPr="00F9069C">
        <w:rPr>
          <w:rFonts w:ascii="Times New Roman" w:hAnsi="Times New Roman" w:cs="Times New Roman"/>
        </w:rPr>
        <w:tab/>
        <w:t>14,85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3-1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60,83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3-2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59,07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12-4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51,13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Aklojo ežero k., Samanynės g. 16-1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51,59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Markutiškių k., Dvaro g. 3-1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35,47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Milagainių k., Gedgaudų g. 11-2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53,89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Milagainių k., Liepų g. 9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74,46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Mokyklos g. 3-1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40,06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Noteros g. 22-2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77,03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P .Vaičiūno g. 36-3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44,93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Panoterių k., P .Vaičiūno g. 36-4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43,34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Šilų sen., Tabalos k. 6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59,74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3-2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76,58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5-2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80,77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9-1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9-12 (1/2)</w:t>
      </w:r>
      <w:r w:rsidR="00F9069C" w:rsidRPr="00F9069C">
        <w:rPr>
          <w:rFonts w:ascii="Times New Roman" w:hAnsi="Times New Roman" w:cs="Times New Roman"/>
        </w:rPr>
        <w:tab/>
        <w:t>1</w:t>
      </w:r>
      <w:r w:rsidR="00F9069C" w:rsidRPr="00F9069C">
        <w:rPr>
          <w:rFonts w:ascii="Times New Roman" w:hAnsi="Times New Roman" w:cs="Times New Roman"/>
        </w:rPr>
        <w:tab/>
        <w:t>32,17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9-21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50,36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Darbininkų g. 11-1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79,82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2-5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46,51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9-11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80,19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Upninkų sen., Upninkų k., </w:t>
      </w:r>
      <w:r w:rsidR="00F9069C" w:rsidRPr="00F9069C">
        <w:rPr>
          <w:rFonts w:ascii="Times New Roman" w:hAnsi="Times New Roman" w:cs="Times New Roman"/>
        </w:rPr>
        <w:t>Jaunystės g. 9-18</w:t>
      </w:r>
      <w:r w:rsidR="00F9069C" w:rsidRPr="00F9069C">
        <w:rPr>
          <w:rFonts w:ascii="Times New Roman" w:hAnsi="Times New Roman" w:cs="Times New Roman"/>
        </w:rPr>
        <w:tab/>
        <w:t>2</w:t>
      </w:r>
      <w:r w:rsidR="00F9069C" w:rsidRPr="00F9069C">
        <w:rPr>
          <w:rFonts w:ascii="Times New Roman" w:hAnsi="Times New Roman" w:cs="Times New Roman"/>
        </w:rPr>
        <w:tab/>
        <w:t>68,06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Užusaliai, Lakštingalų g. 16-12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1</w:t>
      </w:r>
      <w:r w:rsidRPr="00F9069C">
        <w:rPr>
          <w:rFonts w:ascii="Times New Roman" w:hAnsi="Times New Roman" w:cs="Times New Roman"/>
        </w:rPr>
        <w:tab/>
        <w:t>37,45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Užusaliai, Saulės g. 10-1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3</w:t>
      </w:r>
      <w:r w:rsidRPr="00F9069C">
        <w:rPr>
          <w:rFonts w:ascii="Times New Roman" w:hAnsi="Times New Roman" w:cs="Times New Roman"/>
        </w:rPr>
        <w:tab/>
        <w:t>40,42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Užusaliai, Saulės g. 12-3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44,93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Užusalių sen., Didžiojo Raisto k.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37,31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Užusalių sen., Paskutiškių k. 7</w:t>
      </w:r>
      <w:r w:rsidRPr="00F9069C">
        <w:rPr>
          <w:rFonts w:ascii="Times New Roman" w:hAnsi="Times New Roman" w:cs="Times New Roman"/>
        </w:rPr>
        <w:tab/>
      </w:r>
      <w:r w:rsidR="00AB48A7">
        <w:rPr>
          <w:rFonts w:ascii="Times New Roman" w:hAnsi="Times New Roman" w:cs="Times New Roman"/>
        </w:rPr>
        <w:tab/>
      </w:r>
      <w:r w:rsidRPr="00F9069C">
        <w:rPr>
          <w:rFonts w:ascii="Times New Roman" w:hAnsi="Times New Roman" w:cs="Times New Roman"/>
        </w:rPr>
        <w:t>2</w:t>
      </w:r>
      <w:r w:rsidRPr="00F9069C">
        <w:rPr>
          <w:rFonts w:ascii="Times New Roman" w:hAnsi="Times New Roman" w:cs="Times New Roman"/>
        </w:rPr>
        <w:tab/>
        <w:t>71,70</w:t>
      </w:r>
    </w:p>
    <w:p w:rsidR="00F9069C" w:rsidRPr="00F9069C" w:rsidRDefault="00BD1FB7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 xml:space="preserve">Žeimių sen., </w:t>
      </w:r>
      <w:r w:rsidR="00F9069C" w:rsidRPr="00F9069C">
        <w:rPr>
          <w:rFonts w:ascii="Times New Roman" w:hAnsi="Times New Roman" w:cs="Times New Roman"/>
        </w:rPr>
        <w:t>Žeimi</w:t>
      </w:r>
      <w:r>
        <w:rPr>
          <w:rFonts w:ascii="Times New Roman" w:hAnsi="Times New Roman" w:cs="Times New Roman"/>
        </w:rPr>
        <w:t>ų sen.</w:t>
      </w:r>
      <w:r w:rsidR="00F9069C" w:rsidRPr="00F9069C">
        <w:rPr>
          <w:rFonts w:ascii="Times New Roman" w:hAnsi="Times New Roman" w:cs="Times New Roman"/>
        </w:rPr>
        <w:t>, Sodų g. 5-2</w:t>
      </w:r>
      <w:r w:rsidR="00F9069C" w:rsidRPr="00F9069C">
        <w:rPr>
          <w:rFonts w:ascii="Times New Roman" w:hAnsi="Times New Roman" w:cs="Times New Roman"/>
        </w:rPr>
        <w:tab/>
        <w:t>3</w:t>
      </w:r>
      <w:r w:rsidR="00F9069C" w:rsidRPr="00F9069C">
        <w:rPr>
          <w:rFonts w:ascii="Times New Roman" w:hAnsi="Times New Roman" w:cs="Times New Roman"/>
        </w:rPr>
        <w:tab/>
        <w:t>81,31</w:t>
      </w:r>
    </w:p>
    <w:p w:rsidR="00F9069C" w:rsidRPr="00F9069C" w:rsidRDefault="00F9069C" w:rsidP="00AB48A7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Juškonių k., Draugystės g. 32-2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36,34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Juškonių k., Jonavos g. 5-1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77,82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Kuigalių k., Pergalės g. 2-6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49,89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Mimalių k., Alyvų g. 1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54,04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Mimalių k. Alyvų g. 11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85,74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Mimalių k., Beržų g. 1-2</w:t>
      </w:r>
      <w:r w:rsidRPr="00F9069C">
        <w:rPr>
          <w:rFonts w:ascii="Times New Roman" w:hAnsi="Times New Roman" w:cs="Times New Roman"/>
        </w:rPr>
        <w:tab/>
        <w:t>3</w:t>
      </w:r>
      <w:r w:rsidRPr="00F9069C">
        <w:rPr>
          <w:rFonts w:ascii="Times New Roman" w:hAnsi="Times New Roman" w:cs="Times New Roman"/>
        </w:rPr>
        <w:tab/>
        <w:t>86,70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k., Šviesos g. 23-1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61,84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23-2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58,30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23-3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59,57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23-5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56,43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23-6</w:t>
      </w:r>
      <w:r w:rsidRPr="00F9069C">
        <w:rPr>
          <w:rFonts w:ascii="Times New Roman" w:hAnsi="Times New Roman" w:cs="Times New Roman"/>
        </w:rPr>
        <w:tab/>
        <w:t>2</w:t>
      </w:r>
      <w:r w:rsidRPr="00F9069C">
        <w:rPr>
          <w:rFonts w:ascii="Times New Roman" w:hAnsi="Times New Roman" w:cs="Times New Roman"/>
        </w:rPr>
        <w:tab/>
        <w:t>46,23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23-7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48,93</w:t>
      </w:r>
    </w:p>
    <w:p w:rsidR="00F9069C" w:rsidRPr="00F9069C" w:rsidRDefault="00F9069C" w:rsidP="007473BF">
      <w:pPr>
        <w:pStyle w:val="ListParagraph"/>
        <w:numPr>
          <w:ilvl w:val="0"/>
          <w:numId w:val="5"/>
        </w:numPr>
        <w:tabs>
          <w:tab w:val="left" w:pos="3828"/>
          <w:tab w:val="left" w:pos="5670"/>
          <w:tab w:val="left" w:pos="6521"/>
        </w:tabs>
        <w:ind w:left="851" w:hanging="425"/>
        <w:jc w:val="both"/>
        <w:rPr>
          <w:rFonts w:ascii="Times New Roman" w:hAnsi="Times New Roman" w:cs="Times New Roman"/>
        </w:rPr>
      </w:pPr>
      <w:r w:rsidRPr="00F9069C">
        <w:rPr>
          <w:rFonts w:ascii="Times New Roman" w:hAnsi="Times New Roman" w:cs="Times New Roman"/>
        </w:rPr>
        <w:t>Žeimių sen., Naujasodžio k.  Šviesos g. 23-8</w:t>
      </w:r>
      <w:r w:rsidRPr="00F9069C">
        <w:rPr>
          <w:rFonts w:ascii="Times New Roman" w:hAnsi="Times New Roman" w:cs="Times New Roman"/>
        </w:rPr>
        <w:tab/>
        <w:t>1</w:t>
      </w:r>
      <w:r w:rsidRPr="00F9069C">
        <w:rPr>
          <w:rFonts w:ascii="Times New Roman" w:hAnsi="Times New Roman" w:cs="Times New Roman"/>
        </w:rPr>
        <w:tab/>
        <w:t>24,45</w:t>
      </w:r>
    </w:p>
    <w:sectPr w:rsidR="00F9069C" w:rsidRPr="00F9069C" w:rsidSect="000122CB">
      <w:pgSz w:w="11906" w:h="16838"/>
      <w:pgMar w:top="1134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30F"/>
    <w:multiLevelType w:val="hybridMultilevel"/>
    <w:tmpl w:val="C110FD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562"/>
    <w:multiLevelType w:val="hybridMultilevel"/>
    <w:tmpl w:val="400A4D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B23C5"/>
    <w:multiLevelType w:val="hybridMultilevel"/>
    <w:tmpl w:val="EC16C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43F9"/>
    <w:multiLevelType w:val="hybridMultilevel"/>
    <w:tmpl w:val="F9BAF2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34545"/>
    <w:multiLevelType w:val="hybridMultilevel"/>
    <w:tmpl w:val="6F6E590C"/>
    <w:lvl w:ilvl="0" w:tplc="0427000F">
      <w:start w:val="1"/>
      <w:numFmt w:val="decimal"/>
      <w:lvlText w:val="%1."/>
      <w:lvlJc w:val="left"/>
      <w:pPr>
        <w:ind w:left="1854" w:hanging="360"/>
      </w:p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56"/>
    <w:rsid w:val="000122CB"/>
    <w:rsid w:val="00157810"/>
    <w:rsid w:val="001A6F42"/>
    <w:rsid w:val="00217D6D"/>
    <w:rsid w:val="002A4C56"/>
    <w:rsid w:val="003256DA"/>
    <w:rsid w:val="003947AC"/>
    <w:rsid w:val="003E711E"/>
    <w:rsid w:val="004A57C5"/>
    <w:rsid w:val="006252EB"/>
    <w:rsid w:val="00674CAE"/>
    <w:rsid w:val="00676EF2"/>
    <w:rsid w:val="006D4588"/>
    <w:rsid w:val="007473BF"/>
    <w:rsid w:val="00782287"/>
    <w:rsid w:val="00783A7D"/>
    <w:rsid w:val="007A675B"/>
    <w:rsid w:val="007C4C41"/>
    <w:rsid w:val="008A0F5D"/>
    <w:rsid w:val="009951B1"/>
    <w:rsid w:val="00A01E01"/>
    <w:rsid w:val="00A51195"/>
    <w:rsid w:val="00AB48A7"/>
    <w:rsid w:val="00B5580E"/>
    <w:rsid w:val="00BD1FB7"/>
    <w:rsid w:val="00D219DF"/>
    <w:rsid w:val="00D86C7F"/>
    <w:rsid w:val="00DA0552"/>
    <w:rsid w:val="00DB3ABE"/>
    <w:rsid w:val="00F9069C"/>
    <w:rsid w:val="00FB695A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CDE95-1E5F-4D4E-BB30-FA1CED9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1CE0-3CC4-4837-B2F1-F0CD1886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11126</Words>
  <Characters>6342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Stankevičiūtė</dc:creator>
  <cp:keywords/>
  <dc:description/>
  <cp:lastModifiedBy>Lina Šidlauskienė</cp:lastModifiedBy>
  <cp:revision>14</cp:revision>
  <dcterms:created xsi:type="dcterms:W3CDTF">2018-01-24T12:53:00Z</dcterms:created>
  <dcterms:modified xsi:type="dcterms:W3CDTF">2018-01-25T14:06:00Z</dcterms:modified>
</cp:coreProperties>
</file>